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E6" w:rsidRDefault="006B71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1266825</wp:posOffset>
                </wp:positionV>
                <wp:extent cx="5525135" cy="2148840"/>
                <wp:effectExtent l="0" t="0" r="254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F70" w:rsidRDefault="00030F72" w:rsidP="00652F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6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60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652FE6" w:rsidRPr="00652FE6">
                              <w:rPr>
                                <w:rFonts w:ascii="標楷體" w:eastAsia="標楷體" w:hAnsi="標楷體" w:hint="eastAsia"/>
                                <w:sz w:val="56"/>
                                <w:szCs w:val="60"/>
                              </w:rPr>
                              <w:t>學年度樹德科技大學</w:t>
                            </w:r>
                            <w:r w:rsidR="00652FE6">
                              <w:rPr>
                                <w:rFonts w:ascii="標楷體" w:eastAsia="標楷體" w:hAnsi="標楷體"/>
                                <w:sz w:val="56"/>
                                <w:szCs w:val="60"/>
                              </w:rPr>
                              <w:br/>
                            </w:r>
                            <w:r w:rsidR="00652FE6" w:rsidRPr="00652FE6">
                              <w:rPr>
                                <w:rFonts w:ascii="標楷體" w:eastAsia="標楷體" w:hAnsi="標楷體" w:hint="eastAsia"/>
                                <w:sz w:val="56"/>
                                <w:szCs w:val="60"/>
                              </w:rPr>
                              <w:t>電腦與通訊系</w:t>
                            </w:r>
                          </w:p>
                          <w:p w:rsidR="00652FE6" w:rsidRPr="00652FE6" w:rsidRDefault="00375F70" w:rsidP="00652F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60"/>
                              </w:rPr>
                              <w:t>甄選</w:t>
                            </w:r>
                            <w:r w:rsidR="00652FE6" w:rsidRPr="00652FE6">
                              <w:rPr>
                                <w:rFonts w:ascii="標楷體" w:eastAsia="標楷體" w:hAnsi="標楷體" w:hint="eastAsia"/>
                                <w:sz w:val="56"/>
                                <w:szCs w:val="60"/>
                              </w:rPr>
                              <w:t>入學計畫書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pt;margin-top:99.75pt;width:435.05pt;height:169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" stroked="f">
                <v:textbox style="mso-fit-shape-to-text:t">
                  <w:txbxContent>
                    <w:p w:rsidR="00375F70" w:rsidRDefault="00030F72" w:rsidP="00652FE6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6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  <w:szCs w:val="6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56"/>
                          <w:szCs w:val="60"/>
                        </w:rPr>
                        <w:t>10</w:t>
                      </w:r>
                      <w:bookmarkStart w:id="1" w:name="_GoBack"/>
                      <w:bookmarkEnd w:id="1"/>
                      <w:r w:rsidR="00652FE6" w:rsidRPr="00652FE6">
                        <w:rPr>
                          <w:rFonts w:ascii="標楷體" w:eastAsia="標楷體" w:hAnsi="標楷體" w:hint="eastAsia"/>
                          <w:sz w:val="56"/>
                          <w:szCs w:val="60"/>
                        </w:rPr>
                        <w:t>學年度樹德科技大學</w:t>
                      </w:r>
                      <w:r w:rsidR="00652FE6">
                        <w:rPr>
                          <w:rFonts w:ascii="標楷體" w:eastAsia="標楷體" w:hAnsi="標楷體"/>
                          <w:sz w:val="56"/>
                          <w:szCs w:val="60"/>
                        </w:rPr>
                        <w:br/>
                      </w:r>
                      <w:r w:rsidR="00652FE6" w:rsidRPr="00652FE6">
                        <w:rPr>
                          <w:rFonts w:ascii="標楷體" w:eastAsia="標楷體" w:hAnsi="標楷體" w:hint="eastAsia"/>
                          <w:sz w:val="56"/>
                          <w:szCs w:val="60"/>
                        </w:rPr>
                        <w:t>電腦與通訊系</w:t>
                      </w:r>
                    </w:p>
                    <w:p w:rsidR="00652FE6" w:rsidRPr="00652FE6" w:rsidRDefault="00375F70" w:rsidP="00652FE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  <w:szCs w:val="60"/>
                        </w:rPr>
                        <w:t>甄選</w:t>
                      </w:r>
                      <w:r w:rsidR="00652FE6" w:rsidRPr="00652FE6">
                        <w:rPr>
                          <w:rFonts w:ascii="標楷體" w:eastAsia="標楷體" w:hAnsi="標楷體" w:hint="eastAsia"/>
                          <w:sz w:val="56"/>
                          <w:szCs w:val="60"/>
                        </w:rPr>
                        <w:t>入學計畫書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5745480</wp:posOffset>
                </wp:positionV>
                <wp:extent cx="5525135" cy="1463040"/>
                <wp:effectExtent l="3175" t="1905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E6" w:rsidRPr="004357FD" w:rsidRDefault="00652FE6" w:rsidP="00652FE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357F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申請人：</w:t>
                            </w:r>
                          </w:p>
                          <w:p w:rsidR="00652FE6" w:rsidRDefault="00652FE6" w:rsidP="00652FE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手機：</w:t>
                            </w:r>
                          </w:p>
                          <w:p w:rsidR="00652FE6" w:rsidRPr="00652FE6" w:rsidRDefault="00652FE6" w:rsidP="007A21EF">
                            <w:pPr>
                              <w:rPr>
                                <w:sz w:val="22"/>
                              </w:rPr>
                            </w:pPr>
                            <w:r w:rsidRPr="004357F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畢業學校：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-2pt;margin-top:452.4pt;width:435.05pt;height:115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" stroked="f">
                <v:textbox style="mso-fit-shape-to-text:t">
                  <w:txbxContent>
                    <w:p w:rsidR="00652FE6" w:rsidRPr="004357FD" w:rsidRDefault="00652FE6" w:rsidP="00652FE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357F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申請人：</w:t>
                      </w:r>
                    </w:p>
                    <w:p w:rsidR="00652FE6" w:rsidRDefault="00652FE6" w:rsidP="00652FE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手機：</w:t>
                      </w:r>
                    </w:p>
                    <w:p w:rsidR="00652FE6" w:rsidRPr="00652FE6" w:rsidRDefault="00652FE6" w:rsidP="007A21EF">
                      <w:pPr>
                        <w:rPr>
                          <w:sz w:val="22"/>
                        </w:rPr>
                      </w:pPr>
                      <w:r w:rsidRPr="004357F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畢業學校：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-919480</wp:posOffset>
            </wp:positionV>
            <wp:extent cx="7445375" cy="10452735"/>
            <wp:effectExtent l="0" t="0" r="3175" b="5715"/>
            <wp:wrapNone/>
            <wp:docPr id="5" name="圖片 2" descr="合約書封面範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合約書封面範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104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E6">
        <w:br w:type="page"/>
      </w:r>
    </w:p>
    <w:tbl>
      <w:tblPr>
        <w:tblW w:w="9242" w:type="dxa"/>
        <w:jc w:val="center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798"/>
        <w:gridCol w:w="170"/>
        <w:gridCol w:w="1437"/>
        <w:gridCol w:w="187"/>
        <w:gridCol w:w="2037"/>
        <w:gridCol w:w="2117"/>
      </w:tblGrid>
      <w:tr w:rsidR="009B6920" w:rsidRPr="00991C15" w:rsidTr="00375F70">
        <w:trPr>
          <w:cantSplit/>
          <w:trHeight w:val="661"/>
          <w:jc w:val="center"/>
        </w:trPr>
        <w:tc>
          <w:tcPr>
            <w:tcW w:w="7125" w:type="dxa"/>
            <w:gridSpan w:val="6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lastRenderedPageBreak/>
              <w:t>一、個</w:t>
            </w:r>
            <w:r w:rsidRPr="00375F70"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人</w:t>
            </w:r>
            <w:r w:rsidRPr="00375F70"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資</w:t>
            </w:r>
            <w:r w:rsidRPr="00375F70"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料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</w:rPr>
              <w:t>照片</w:t>
            </w:r>
          </w:p>
        </w:tc>
      </w:tr>
      <w:tr w:rsidR="009B6920" w:rsidRPr="00991C15" w:rsidTr="00375F70">
        <w:trPr>
          <w:cantSplit/>
          <w:trHeight w:val="681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姓</w:t>
            </w:r>
            <w:r w:rsidRPr="00375F70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/>
                <w:color w:val="000000"/>
                <w:sz w:val="28"/>
                <w:szCs w:val="28"/>
              </w:rPr>
              <w:t>FB</w:t>
            </w: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B6920" w:rsidRPr="00991C15" w:rsidTr="00375F70">
        <w:trPr>
          <w:cantSplit/>
          <w:trHeight w:val="700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B6920" w:rsidRPr="00991C15" w:rsidTr="00375F70">
        <w:trPr>
          <w:cantSplit/>
          <w:trHeight w:val="733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住</w:t>
            </w:r>
            <w:r w:rsidRPr="00375F70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5629" w:type="dxa"/>
            <w:gridSpan w:val="5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B6920" w:rsidRPr="00991C15" w:rsidTr="00375F70">
        <w:trPr>
          <w:trHeight w:val="699"/>
          <w:jc w:val="center"/>
        </w:trPr>
        <w:tc>
          <w:tcPr>
            <w:tcW w:w="9242" w:type="dxa"/>
            <w:gridSpan w:val="7"/>
            <w:shd w:val="clear" w:color="auto" w:fill="auto"/>
            <w:vAlign w:val="center"/>
          </w:tcPr>
          <w:p w:rsidR="009B6920" w:rsidRPr="00375F70" w:rsidRDefault="009B6920" w:rsidP="00831AAB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二、</w:t>
            </w:r>
            <w:r w:rsidR="00652FE6" w:rsidRPr="00375F70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申請入學</w:t>
            </w: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相關資訊</w:t>
            </w:r>
          </w:p>
        </w:tc>
      </w:tr>
      <w:tr w:rsidR="001736DC" w:rsidRPr="00991C15" w:rsidTr="00375F70">
        <w:trPr>
          <w:trHeight w:val="1045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1736DC" w:rsidRPr="00375F70" w:rsidRDefault="00375F70" w:rsidP="001736DC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 w:hint="eastAsia"/>
                <w:color w:val="000000"/>
                <w:sz w:val="28"/>
                <w:szCs w:val="28"/>
              </w:rPr>
              <w:t>統測</w:t>
            </w:r>
            <w:r w:rsidR="007315A6">
              <w:rPr>
                <w:rFonts w:eastAsia="標楷體" w:hAnsi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 w:hint="eastAsia"/>
                <w:color w:val="000000"/>
                <w:sz w:val="28"/>
                <w:szCs w:val="28"/>
              </w:rPr>
              <w:t>專題題目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int="eastAsia"/>
                <w:color w:val="000000"/>
              </w:rPr>
              <w:t>(</w:t>
            </w:r>
            <w:r w:rsidRPr="00375F70">
              <w:rPr>
                <w:rFonts w:eastAsia="標楷體" w:hint="eastAsia"/>
                <w:color w:val="000000"/>
              </w:rPr>
              <w:t>選填</w:t>
            </w:r>
            <w:r w:rsidRPr="00375F70">
              <w:rPr>
                <w:rFonts w:eastAsia="標楷體" w:hint="eastAsia"/>
                <w:color w:val="000000"/>
              </w:rPr>
              <w:t>)</w:t>
            </w:r>
          </w:p>
        </w:tc>
      </w:tr>
      <w:tr w:rsidR="001736DC" w:rsidRPr="00991C15" w:rsidTr="00375F70">
        <w:trPr>
          <w:trHeight w:val="646"/>
          <w:jc w:val="center"/>
        </w:trPr>
        <w:tc>
          <w:tcPr>
            <w:tcW w:w="9242" w:type="dxa"/>
            <w:gridSpan w:val="7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三、在學時期的特殊表現</w:t>
            </w:r>
          </w:p>
        </w:tc>
      </w:tr>
      <w:tr w:rsidR="001736DC" w:rsidRPr="00991C15" w:rsidTr="00375F70">
        <w:trPr>
          <w:trHeight w:val="601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獲獎記錄</w:t>
            </w:r>
          </w:p>
        </w:tc>
        <w:tc>
          <w:tcPr>
            <w:tcW w:w="7746" w:type="dxa"/>
            <w:gridSpan w:val="6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736DC" w:rsidRPr="00991C15" w:rsidTr="00375F70">
        <w:trPr>
          <w:trHeight w:val="658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取得證照</w:t>
            </w:r>
          </w:p>
        </w:tc>
        <w:tc>
          <w:tcPr>
            <w:tcW w:w="7746" w:type="dxa"/>
            <w:gridSpan w:val="6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736DC" w:rsidRPr="00991C15" w:rsidTr="00375F70">
        <w:trPr>
          <w:trHeight w:val="75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746" w:type="dxa"/>
            <w:gridSpan w:val="6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736DC" w:rsidRPr="00991C15" w:rsidTr="00375F70">
        <w:trPr>
          <w:trHeight w:val="776"/>
          <w:jc w:val="center"/>
        </w:trPr>
        <w:tc>
          <w:tcPr>
            <w:tcW w:w="9242" w:type="dxa"/>
            <w:gridSpan w:val="7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四、專長與興趣</w:t>
            </w:r>
          </w:p>
        </w:tc>
      </w:tr>
      <w:tr w:rsidR="001736DC" w:rsidRPr="00991C15" w:rsidTr="00375F70">
        <w:trPr>
          <w:trHeight w:val="910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專</w:t>
            </w:r>
            <w:r w:rsidRPr="00375F70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75F70">
              <w:rPr>
                <w:rFonts w:eastAsia="標楷體" w:hAnsi="標楷體"/>
                <w:color w:val="000000"/>
                <w:sz w:val="28"/>
                <w:szCs w:val="28"/>
              </w:rPr>
              <w:t>其他興趣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736DC" w:rsidRPr="00991C15" w:rsidTr="00375F70">
        <w:trPr>
          <w:trHeight w:val="800"/>
          <w:jc w:val="center"/>
        </w:trPr>
        <w:tc>
          <w:tcPr>
            <w:tcW w:w="9242" w:type="dxa"/>
            <w:gridSpan w:val="7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75F70">
              <w:rPr>
                <w:rFonts w:eastAsia="標楷體" w:hAnsi="標楷體"/>
                <w:b/>
                <w:color w:val="000000"/>
                <w:sz w:val="32"/>
                <w:szCs w:val="32"/>
              </w:rPr>
              <w:t>五、對未來的自我期許</w:t>
            </w:r>
          </w:p>
        </w:tc>
      </w:tr>
      <w:tr w:rsidR="001736DC" w:rsidRPr="00991C15" w:rsidTr="00375F70">
        <w:trPr>
          <w:trHeight w:val="1601"/>
          <w:jc w:val="center"/>
        </w:trPr>
        <w:tc>
          <w:tcPr>
            <w:tcW w:w="9242" w:type="dxa"/>
            <w:gridSpan w:val="7"/>
            <w:shd w:val="clear" w:color="auto" w:fill="auto"/>
            <w:vAlign w:val="center"/>
          </w:tcPr>
          <w:p w:rsidR="001736DC" w:rsidRPr="00375F70" w:rsidRDefault="001736DC" w:rsidP="001736DC">
            <w:pPr>
              <w:adjustRightInd w:val="0"/>
              <w:snapToGrid w:val="0"/>
              <w:spacing w:line="5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5806C5" w:rsidRDefault="005806C5"/>
    <w:p w:rsidR="009B6920" w:rsidRDefault="009B6920" w:rsidP="009B6920">
      <w:pPr>
        <w:jc w:val="center"/>
        <w:rPr>
          <w:rFonts w:ascii="標楷體" w:eastAsia="標楷體" w:hAnsi="標楷體"/>
          <w:sz w:val="96"/>
          <w:szCs w:val="96"/>
        </w:rPr>
      </w:pPr>
    </w:p>
    <w:p w:rsidR="009B6920" w:rsidRDefault="009B6920" w:rsidP="009B6920">
      <w:pPr>
        <w:jc w:val="center"/>
        <w:rPr>
          <w:rFonts w:ascii="標楷體" w:eastAsia="標楷體" w:hAnsi="標楷體"/>
          <w:sz w:val="96"/>
          <w:szCs w:val="96"/>
        </w:rPr>
      </w:pPr>
      <w:r w:rsidRPr="009B6920">
        <w:rPr>
          <w:rFonts w:ascii="標楷體" w:eastAsia="標楷體" w:hAnsi="標楷體" w:hint="eastAsia"/>
          <w:sz w:val="96"/>
          <w:szCs w:val="96"/>
        </w:rPr>
        <w:lastRenderedPageBreak/>
        <w:t>附</w:t>
      </w:r>
      <w:r>
        <w:rPr>
          <w:rFonts w:ascii="標楷體" w:eastAsia="標楷體" w:hAnsi="標楷體" w:hint="eastAsia"/>
          <w:sz w:val="96"/>
          <w:szCs w:val="96"/>
        </w:rPr>
        <w:t>件</w:t>
      </w:r>
    </w:p>
    <w:p w:rsidR="009B6920" w:rsidRDefault="009B6920" w:rsidP="009B6920">
      <w:pPr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>（佐證資料）</w:t>
      </w:r>
    </w:p>
    <w:p w:rsidR="009B6920" w:rsidRPr="009B6920" w:rsidRDefault="009B6920" w:rsidP="009B6920">
      <w:pPr>
        <w:pStyle w:val="a3"/>
        <w:numPr>
          <w:ilvl w:val="0"/>
          <w:numId w:val="1"/>
        </w:numPr>
        <w:jc w:val="center"/>
        <w:rPr>
          <w:rFonts w:ascii="標楷體" w:eastAsia="標楷體" w:hAnsi="標楷體"/>
          <w:sz w:val="96"/>
          <w:szCs w:val="96"/>
        </w:rPr>
      </w:pPr>
      <w:r w:rsidRPr="009B6920">
        <w:rPr>
          <w:rFonts w:ascii="標楷體" w:eastAsia="標楷體" w:hAnsi="標楷體" w:hint="eastAsia"/>
          <w:sz w:val="96"/>
          <w:szCs w:val="96"/>
        </w:rPr>
        <w:t>證照</w:t>
      </w:r>
    </w:p>
    <w:p w:rsidR="009B6920" w:rsidRPr="009B6920" w:rsidRDefault="009B6920" w:rsidP="009B6920">
      <w:pPr>
        <w:pStyle w:val="a3"/>
        <w:numPr>
          <w:ilvl w:val="0"/>
          <w:numId w:val="1"/>
        </w:numPr>
        <w:jc w:val="center"/>
        <w:rPr>
          <w:rFonts w:ascii="標楷體" w:eastAsia="標楷體" w:hAnsi="標楷體"/>
          <w:sz w:val="96"/>
          <w:szCs w:val="96"/>
        </w:rPr>
      </w:pPr>
      <w:r w:rsidRPr="009B6920">
        <w:rPr>
          <w:rFonts w:ascii="標楷體" w:eastAsia="標楷體" w:hAnsi="標楷體" w:hint="eastAsia"/>
          <w:sz w:val="96"/>
          <w:szCs w:val="96"/>
        </w:rPr>
        <w:t>獲獎</w:t>
      </w:r>
    </w:p>
    <w:p w:rsidR="009B6920" w:rsidRDefault="009B6920" w:rsidP="009B6920">
      <w:pPr>
        <w:pStyle w:val="a3"/>
        <w:numPr>
          <w:ilvl w:val="0"/>
          <w:numId w:val="1"/>
        </w:numPr>
        <w:jc w:val="center"/>
        <w:rPr>
          <w:rFonts w:ascii="標楷體" w:eastAsia="標楷體" w:hAnsi="標楷體"/>
          <w:sz w:val="96"/>
          <w:szCs w:val="96"/>
        </w:rPr>
      </w:pPr>
      <w:r w:rsidRPr="009B6920">
        <w:rPr>
          <w:rFonts w:ascii="標楷體" w:eastAsia="標楷體" w:hAnsi="標楷體" w:hint="eastAsia"/>
          <w:sz w:val="96"/>
          <w:szCs w:val="96"/>
        </w:rPr>
        <w:t>專題</w:t>
      </w:r>
    </w:p>
    <w:p w:rsidR="009B6920" w:rsidRPr="009B6920" w:rsidRDefault="009B6920" w:rsidP="009B6920">
      <w:pPr>
        <w:pStyle w:val="a3"/>
        <w:numPr>
          <w:ilvl w:val="0"/>
          <w:numId w:val="1"/>
        </w:numPr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>其他</w:t>
      </w:r>
    </w:p>
    <w:sectPr w:rsidR="009B6920" w:rsidRPr="009B6920" w:rsidSect="00580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89" w:rsidRDefault="00074989" w:rsidP="00991C15">
      <w:r>
        <w:separator/>
      </w:r>
    </w:p>
  </w:endnote>
  <w:endnote w:type="continuationSeparator" w:id="0">
    <w:p w:rsidR="00074989" w:rsidRDefault="00074989" w:rsidP="0099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89" w:rsidRDefault="00074989" w:rsidP="00991C15">
      <w:r>
        <w:separator/>
      </w:r>
    </w:p>
  </w:footnote>
  <w:footnote w:type="continuationSeparator" w:id="0">
    <w:p w:rsidR="00074989" w:rsidRDefault="00074989" w:rsidP="0099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3F2"/>
    <w:multiLevelType w:val="hybridMultilevel"/>
    <w:tmpl w:val="37787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20"/>
    <w:rsid w:val="00030F72"/>
    <w:rsid w:val="00050ACE"/>
    <w:rsid w:val="00074989"/>
    <w:rsid w:val="001736DC"/>
    <w:rsid w:val="00184EFB"/>
    <w:rsid w:val="0020759F"/>
    <w:rsid w:val="0022606C"/>
    <w:rsid w:val="00233AB1"/>
    <w:rsid w:val="002C76E7"/>
    <w:rsid w:val="00375F70"/>
    <w:rsid w:val="003A1E8E"/>
    <w:rsid w:val="004A330E"/>
    <w:rsid w:val="00504056"/>
    <w:rsid w:val="005806C5"/>
    <w:rsid w:val="005F1920"/>
    <w:rsid w:val="00652FE6"/>
    <w:rsid w:val="006538F7"/>
    <w:rsid w:val="006B20BF"/>
    <w:rsid w:val="006B7192"/>
    <w:rsid w:val="007315A6"/>
    <w:rsid w:val="00764F20"/>
    <w:rsid w:val="007A21EF"/>
    <w:rsid w:val="00827262"/>
    <w:rsid w:val="00831AAB"/>
    <w:rsid w:val="00991C15"/>
    <w:rsid w:val="009B6920"/>
    <w:rsid w:val="00A552A0"/>
    <w:rsid w:val="00AD4277"/>
    <w:rsid w:val="00AD6D9B"/>
    <w:rsid w:val="00B41608"/>
    <w:rsid w:val="00B633A5"/>
    <w:rsid w:val="00C15DD1"/>
    <w:rsid w:val="00E330B0"/>
    <w:rsid w:val="00EA3F2E"/>
    <w:rsid w:val="00F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178F"/>
  <w15:docId w15:val="{ED828448-73E8-49AE-A0C0-A045CD1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2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1E8E"/>
    <w:pPr>
      <w:keepNext/>
      <w:spacing w:before="120" w:after="120" w:line="360" w:lineRule="auto"/>
      <w:outlineLvl w:val="0"/>
    </w:pPr>
    <w:rPr>
      <w:rFonts w:ascii="Cambria" w:hAnsi="Cambria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A1E8E"/>
    <w:rPr>
      <w:rFonts w:ascii="Cambria" w:eastAsia="標楷體" w:hAnsi="Cambria" w:cs="Times New Roman"/>
      <w:b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9B6920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991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991C1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91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991C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cp:lastModifiedBy>STU</cp:lastModifiedBy>
  <cp:revision>6</cp:revision>
  <dcterms:created xsi:type="dcterms:W3CDTF">2016-04-27T07:44:00Z</dcterms:created>
  <dcterms:modified xsi:type="dcterms:W3CDTF">2021-01-18T02:16:00Z</dcterms:modified>
</cp:coreProperties>
</file>